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14:paraId="2E8C6118" w14:textId="77777777" w:rsidR="0022561B" w:rsidRPr="00173AD1" w:rsidRDefault="0022561B" w:rsidP="005E6A3D">
      <w:pPr>
        <w:jc w:val="center"/>
        <w:rPr>
          <w:rFonts w:ascii="Optima" w:hAnsi="Optima" w:cs="Times New Roman"/>
          <w:sz w:val="40"/>
          <w:szCs w:val="40"/>
        </w:rPr>
      </w:pPr>
      <w:r w:rsidRPr="00173AD1">
        <w:rPr>
          <w:rFonts w:ascii="Optima" w:hAnsi="Optima" w:cs="Times New Roman"/>
          <w:noProof/>
        </w:rPr>
        <w:drawing>
          <wp:inline distT="0" distB="0" distL="0" distR="0" wp14:anchorId="27FC27FA" wp14:editId="5D45F95C">
            <wp:extent cx="5642405" cy="1654518"/>
            <wp:effectExtent l="25400" t="0" r="22225" b="530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torecarpaccio_theambassadorsdepar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27" b="12004"/>
                    <a:stretch/>
                  </pic:blipFill>
                  <pic:spPr bwMode="auto">
                    <a:xfrm>
                      <a:off x="0" y="0"/>
                      <a:ext cx="5648957" cy="16564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FA314" w14:textId="1BCF68B4" w:rsidR="00F757B8" w:rsidRPr="00173AD1" w:rsidRDefault="008659EF" w:rsidP="00F757B8">
      <w:pPr>
        <w:jc w:val="center"/>
        <w:rPr>
          <w:rFonts w:ascii="Optima" w:hAnsi="Optima" w:cs="Times New Roman"/>
          <w:sz w:val="40"/>
          <w:szCs w:val="40"/>
        </w:rPr>
      </w:pPr>
      <w:r w:rsidRPr="00173AD1">
        <w:rPr>
          <w:rFonts w:ascii="Optima" w:hAnsi="Optima" w:cs="Times New Roman"/>
          <w:noProof/>
          <w:sz w:val="40"/>
          <w:szCs w:val="40"/>
        </w:rPr>
        <w:drawing>
          <wp:inline distT="0" distB="0" distL="0" distR="0" wp14:anchorId="7EF078FC" wp14:editId="5D7EAF4B">
            <wp:extent cx="4509786" cy="705638"/>
            <wp:effectExtent l="0" t="0" r="1143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nferenc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095" cy="70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977A" w14:textId="5F7F76CC" w:rsidR="005E6A3D" w:rsidRPr="00173AD1" w:rsidRDefault="008659EF" w:rsidP="005E6A3D">
      <w:pPr>
        <w:jc w:val="center"/>
        <w:rPr>
          <w:rFonts w:ascii="Optima" w:hAnsi="Optima" w:cs="Times New Roman"/>
          <w:b/>
        </w:rPr>
      </w:pPr>
      <w:r w:rsidRPr="00173AD1">
        <w:rPr>
          <w:rFonts w:ascii="Optima" w:hAnsi="Optima" w:cs="Times New Roman"/>
          <w:b/>
        </w:rPr>
        <w:t>4</w:t>
      </w:r>
      <w:r w:rsidRPr="00173AD1">
        <w:rPr>
          <w:rFonts w:ascii="Optima" w:hAnsi="Optima" w:cs="Times New Roman"/>
          <w:b/>
          <w:vertAlign w:val="superscript"/>
        </w:rPr>
        <w:t>th</w:t>
      </w:r>
      <w:r w:rsidRPr="00173AD1">
        <w:rPr>
          <w:rFonts w:ascii="Optima" w:hAnsi="Optima" w:cs="Times New Roman"/>
          <w:b/>
        </w:rPr>
        <w:t xml:space="preserve"> – 5</w:t>
      </w:r>
      <w:r w:rsidRPr="00173AD1">
        <w:rPr>
          <w:rFonts w:ascii="Optima" w:hAnsi="Optima" w:cs="Times New Roman"/>
          <w:b/>
          <w:vertAlign w:val="superscript"/>
        </w:rPr>
        <w:t>th</w:t>
      </w:r>
      <w:r w:rsidRPr="00173AD1">
        <w:rPr>
          <w:rFonts w:ascii="Optima" w:hAnsi="Optima" w:cs="Times New Roman"/>
          <w:b/>
        </w:rPr>
        <w:t xml:space="preserve"> </w:t>
      </w:r>
      <w:proofErr w:type="gramStart"/>
      <w:r w:rsidRPr="00173AD1">
        <w:rPr>
          <w:rFonts w:ascii="Optima" w:hAnsi="Optima" w:cs="Times New Roman"/>
          <w:b/>
        </w:rPr>
        <w:t>April,</w:t>
      </w:r>
      <w:proofErr w:type="gramEnd"/>
      <w:r w:rsidRPr="00173AD1">
        <w:rPr>
          <w:rFonts w:ascii="Optima" w:hAnsi="Optima" w:cs="Times New Roman"/>
          <w:b/>
        </w:rPr>
        <w:t xml:space="preserve"> 2013</w:t>
      </w:r>
    </w:p>
    <w:p w14:paraId="41251450" w14:textId="77777777" w:rsidR="005E6A3D" w:rsidRPr="00173AD1" w:rsidRDefault="005E6A3D" w:rsidP="005E6A3D">
      <w:pPr>
        <w:jc w:val="center"/>
        <w:rPr>
          <w:rFonts w:ascii="Optima" w:hAnsi="Optima" w:cs="Times New Roman"/>
        </w:rPr>
      </w:pPr>
    </w:p>
    <w:p w14:paraId="7338F2BB" w14:textId="77777777" w:rsidR="008659EF" w:rsidRPr="00173AD1" w:rsidRDefault="008659EF" w:rsidP="008659EF">
      <w:pPr>
        <w:jc w:val="center"/>
        <w:rPr>
          <w:rFonts w:ascii="Optima" w:hAnsi="Optima"/>
          <w:sz w:val="32"/>
          <w:szCs w:val="32"/>
        </w:rPr>
      </w:pPr>
      <w:r w:rsidRPr="00173AD1">
        <w:rPr>
          <w:rFonts w:ascii="Optima" w:hAnsi="Optima"/>
          <w:sz w:val="32"/>
          <w:szCs w:val="32"/>
        </w:rPr>
        <w:t>Downside Abbey</w:t>
      </w:r>
      <w:r w:rsidRPr="00173AD1">
        <w:rPr>
          <w:rFonts w:ascii="Optima" w:hAnsi="Optima"/>
          <w:sz w:val="32"/>
          <w:szCs w:val="32"/>
        </w:rPr>
        <w:br/>
        <w:t>Stratton on the Fosse</w:t>
      </w:r>
      <w:r w:rsidRPr="00173AD1">
        <w:rPr>
          <w:rFonts w:ascii="Optima" w:hAnsi="Optima"/>
          <w:sz w:val="32"/>
          <w:szCs w:val="32"/>
        </w:rPr>
        <w:br/>
        <w:t>BATH, UK</w:t>
      </w:r>
    </w:p>
    <w:p w14:paraId="43267131" w14:textId="77777777" w:rsidR="005E6A3D" w:rsidRPr="00173AD1" w:rsidRDefault="005E6A3D" w:rsidP="008659EF"/>
    <w:p w14:paraId="34D1320E" w14:textId="77777777" w:rsidR="005E6A3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587A00FA" w14:textId="77777777" w:rsidR="005E6A3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>REGISTRATION DETAILS</w:t>
      </w:r>
    </w:p>
    <w:p w14:paraId="5B845202" w14:textId="77777777" w:rsidR="005E6A3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7E4AF2BC" w14:textId="627817A9" w:rsidR="005E6A3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 xml:space="preserve">The conference begins on Friday, </w:t>
      </w:r>
      <w:r w:rsidR="008659EF" w:rsidRPr="00173AD1">
        <w:rPr>
          <w:rFonts w:ascii="Optima" w:hAnsi="Optima" w:cs="Times New Roman"/>
          <w:sz w:val="20"/>
          <w:szCs w:val="20"/>
        </w:rPr>
        <w:t>4</w:t>
      </w:r>
      <w:r w:rsidR="008659EF" w:rsidRPr="00173AD1">
        <w:rPr>
          <w:rFonts w:ascii="Optima" w:hAnsi="Optima" w:cs="Times New Roman"/>
          <w:sz w:val="20"/>
          <w:szCs w:val="20"/>
          <w:vertAlign w:val="superscript"/>
        </w:rPr>
        <w:t>th</w:t>
      </w:r>
      <w:r w:rsidR="008659EF" w:rsidRPr="00173AD1">
        <w:rPr>
          <w:rFonts w:ascii="Optima" w:hAnsi="Optima" w:cs="Times New Roman"/>
          <w:sz w:val="20"/>
          <w:szCs w:val="20"/>
        </w:rPr>
        <w:t xml:space="preserve"> April</w:t>
      </w:r>
      <w:r w:rsidRPr="00173AD1">
        <w:rPr>
          <w:rFonts w:ascii="Optima" w:hAnsi="Optima" w:cs="Times New Roman"/>
          <w:sz w:val="20"/>
          <w:szCs w:val="20"/>
        </w:rPr>
        <w:t xml:space="preserve"> with coffee and registration at </w:t>
      </w:r>
      <w:r w:rsidR="008659EF" w:rsidRPr="00173AD1">
        <w:rPr>
          <w:rFonts w:ascii="Optima" w:hAnsi="Optima" w:cs="Times New Roman"/>
          <w:sz w:val="20"/>
          <w:szCs w:val="20"/>
        </w:rPr>
        <w:t>9.00</w:t>
      </w:r>
      <w:r w:rsidRPr="00173AD1">
        <w:rPr>
          <w:rFonts w:ascii="Optima" w:hAnsi="Optima" w:cs="Times New Roman"/>
          <w:sz w:val="20"/>
          <w:szCs w:val="20"/>
        </w:rPr>
        <w:t xml:space="preserve"> a.m., with the programme beginning at 9</w:t>
      </w:r>
      <w:r w:rsidR="008659EF" w:rsidRPr="00173AD1">
        <w:rPr>
          <w:rFonts w:ascii="Optima" w:hAnsi="Optima" w:cs="Times New Roman"/>
          <w:sz w:val="20"/>
          <w:szCs w:val="20"/>
        </w:rPr>
        <w:t>.3</w:t>
      </w:r>
      <w:r w:rsidRPr="00173AD1">
        <w:rPr>
          <w:rFonts w:ascii="Optima" w:hAnsi="Optima" w:cs="Times New Roman"/>
          <w:sz w:val="20"/>
          <w:szCs w:val="20"/>
        </w:rPr>
        <w:t>0. It finishes on Saturday</w:t>
      </w:r>
      <w:r w:rsidR="008659EF" w:rsidRPr="00173AD1">
        <w:rPr>
          <w:rFonts w:ascii="Optima" w:hAnsi="Optima" w:cs="Times New Roman"/>
          <w:sz w:val="20"/>
          <w:szCs w:val="20"/>
        </w:rPr>
        <w:t xml:space="preserve"> after dinner</w:t>
      </w:r>
      <w:r w:rsidRPr="00173AD1">
        <w:rPr>
          <w:rFonts w:ascii="Optima" w:hAnsi="Optima" w:cs="Times New Roman"/>
          <w:sz w:val="20"/>
          <w:szCs w:val="20"/>
        </w:rPr>
        <w:t>.</w:t>
      </w:r>
    </w:p>
    <w:p w14:paraId="1C4F189A" w14:textId="77777777" w:rsidR="005E6A3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216F7AA1" w14:textId="0947DB41" w:rsidR="005E6A3D" w:rsidRPr="00173AD1" w:rsidRDefault="008659EF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>Please see below for fees and accommodation</w:t>
      </w:r>
      <w:r w:rsidR="005E6A3D" w:rsidRPr="00173AD1">
        <w:rPr>
          <w:rFonts w:ascii="Optima" w:hAnsi="Optima" w:cs="Times New Roman"/>
          <w:sz w:val="20"/>
          <w:szCs w:val="20"/>
        </w:rPr>
        <w:t xml:space="preserve">. </w:t>
      </w:r>
    </w:p>
    <w:p w14:paraId="70EF0AA9" w14:textId="77777777" w:rsidR="00173AD1" w:rsidRPr="00173AD1" w:rsidRDefault="00173AD1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42CC3344" w14:textId="6429B45D" w:rsidR="00173AD1" w:rsidRPr="00173AD1" w:rsidRDefault="00173AD1" w:rsidP="00173AD1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 xml:space="preserve">If you need to apply for </w:t>
      </w:r>
      <w:r w:rsidRPr="00173AD1">
        <w:rPr>
          <w:rFonts w:ascii="Optima" w:hAnsi="Optima" w:cs="Times New Roman"/>
          <w:sz w:val="20"/>
          <w:szCs w:val="20"/>
        </w:rPr>
        <w:t>a</w:t>
      </w:r>
      <w:r w:rsidRPr="00173AD1">
        <w:rPr>
          <w:rFonts w:ascii="Optima" w:hAnsi="Optima" w:cs="Times New Roman"/>
          <w:sz w:val="20"/>
          <w:szCs w:val="20"/>
        </w:rPr>
        <w:t xml:space="preserve"> visa, please contact us, to get an official letter of confirmation. </w:t>
      </w:r>
    </w:p>
    <w:p w14:paraId="4CC02C2F" w14:textId="77777777" w:rsidR="005E6A3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369E4042" w14:textId="028ED5C1" w:rsidR="001E55FD" w:rsidRPr="00173AD1" w:rsidRDefault="005E6A3D" w:rsidP="008659EF">
      <w:pPr>
        <w:widowControl w:val="0"/>
        <w:autoSpaceDE w:val="0"/>
        <w:autoSpaceDN w:val="0"/>
        <w:adjustRightInd w:val="0"/>
        <w:rPr>
          <w:rFonts w:ascii="Optima" w:eastAsia="Times New Roman" w:hAnsi="Optima" w:cs="Times New Roman"/>
          <w:sz w:val="20"/>
          <w:szCs w:val="20"/>
          <w:lang w:eastAsia="pl-PL"/>
        </w:rPr>
      </w:pPr>
      <w:r w:rsidRPr="00173AD1">
        <w:rPr>
          <w:rFonts w:ascii="Optima" w:hAnsi="Optima" w:cs="Times New Roman"/>
          <w:sz w:val="20"/>
          <w:szCs w:val="20"/>
        </w:rPr>
        <w:t xml:space="preserve">Payment should be made </w:t>
      </w:r>
      <w:r w:rsidR="008659EF" w:rsidRPr="00173AD1">
        <w:rPr>
          <w:rFonts w:ascii="Optima" w:hAnsi="Optima" w:cs="Times New Roman"/>
          <w:sz w:val="20"/>
          <w:szCs w:val="20"/>
        </w:rPr>
        <w:t>on-line at http://www.premoderndiplomats.org/conference-splendid-encounters-ii.html</w:t>
      </w:r>
    </w:p>
    <w:p w14:paraId="7013FD97" w14:textId="77777777" w:rsidR="001E55FD" w:rsidRPr="00173AD1" w:rsidRDefault="001E55FD" w:rsidP="001E55FD">
      <w:pPr>
        <w:rPr>
          <w:rFonts w:ascii="Optima" w:eastAsia="Times New Roman" w:hAnsi="Optima" w:cs="Times New Roman"/>
          <w:sz w:val="20"/>
          <w:szCs w:val="20"/>
          <w:lang w:eastAsia="pl-PL"/>
        </w:rPr>
      </w:pPr>
      <w:r w:rsidRPr="00173AD1">
        <w:rPr>
          <w:rFonts w:ascii="Optima" w:eastAsia="Times New Roman" w:hAnsi="Optima" w:cs="Times New Roman"/>
          <w:sz w:val="20"/>
          <w:szCs w:val="20"/>
          <w:lang w:eastAsia="pl-PL"/>
        </w:rPr>
        <w:t> </w:t>
      </w:r>
    </w:p>
    <w:p w14:paraId="163FF119" w14:textId="1A590E33" w:rsidR="001E55FD" w:rsidRPr="00173AD1" w:rsidRDefault="00173AD1" w:rsidP="00173A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  <w:r w:rsidRPr="00173AD1">
        <w:rPr>
          <w:rFonts w:ascii="NeoclassicFleuronsFree" w:hAnsi="NeoclassicFleuronsFree" w:cs="Times New Roman"/>
          <w:sz w:val="56"/>
          <w:szCs w:val="56"/>
        </w:rPr>
        <w:t>34</w:t>
      </w:r>
    </w:p>
    <w:p w14:paraId="58274054" w14:textId="77777777" w:rsidR="00C20E52" w:rsidRPr="00173AD1" w:rsidRDefault="00C20E52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34AD2FF9" w14:textId="77777777" w:rsidR="001E55FD" w:rsidRPr="00173AD1" w:rsidRDefault="001E55FD" w:rsidP="005E0016">
      <w:pPr>
        <w:widowControl w:val="0"/>
        <w:autoSpaceDE w:val="0"/>
        <w:autoSpaceDN w:val="0"/>
        <w:adjustRightInd w:val="0"/>
        <w:jc w:val="center"/>
        <w:rPr>
          <w:rFonts w:ascii="Optima" w:hAnsi="Optima" w:cs="Times New Roman"/>
          <w:b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>REGISTRATION FORM</w:t>
      </w:r>
    </w:p>
    <w:p w14:paraId="19EB42CA" w14:textId="77777777" w:rsidR="001E55FD" w:rsidRPr="00173AD1" w:rsidRDefault="001E55F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716DF661" w14:textId="7A1E76A3" w:rsidR="001E55FD" w:rsidRPr="00173AD1" w:rsidRDefault="001E55F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>Please return by</w:t>
      </w:r>
      <w:r w:rsidR="008659EF" w:rsidRPr="00173AD1">
        <w:rPr>
          <w:rFonts w:ascii="Optima" w:hAnsi="Optima" w:cs="Times New Roman"/>
          <w:sz w:val="20"/>
          <w:szCs w:val="20"/>
        </w:rPr>
        <w:t xml:space="preserve"> Friday 14</w:t>
      </w:r>
      <w:r w:rsidR="008659EF" w:rsidRPr="00173AD1">
        <w:rPr>
          <w:rFonts w:ascii="Optima" w:hAnsi="Optima" w:cs="Times New Roman"/>
          <w:sz w:val="20"/>
          <w:szCs w:val="20"/>
          <w:vertAlign w:val="superscript"/>
        </w:rPr>
        <w:t>th</w:t>
      </w:r>
      <w:r w:rsidR="008659EF" w:rsidRPr="00173AD1">
        <w:rPr>
          <w:rFonts w:ascii="Optima" w:hAnsi="Optima" w:cs="Times New Roman"/>
          <w:sz w:val="20"/>
          <w:szCs w:val="20"/>
        </w:rPr>
        <w:t xml:space="preserve"> </w:t>
      </w:r>
      <w:proofErr w:type="gramStart"/>
      <w:r w:rsidR="008659EF" w:rsidRPr="00173AD1">
        <w:rPr>
          <w:rFonts w:ascii="Optima" w:hAnsi="Optima" w:cs="Times New Roman"/>
          <w:sz w:val="20"/>
          <w:szCs w:val="20"/>
        </w:rPr>
        <w:t>February,</w:t>
      </w:r>
      <w:proofErr w:type="gramEnd"/>
      <w:r w:rsidR="008659EF" w:rsidRPr="00173AD1">
        <w:rPr>
          <w:rFonts w:ascii="Optima" w:hAnsi="Optima" w:cs="Times New Roman"/>
          <w:sz w:val="20"/>
          <w:szCs w:val="20"/>
        </w:rPr>
        <w:t xml:space="preserve"> 2014</w:t>
      </w:r>
      <w:r w:rsidRPr="00173AD1">
        <w:rPr>
          <w:rFonts w:ascii="Optima" w:hAnsi="Optima" w:cs="Times New Roman"/>
          <w:sz w:val="20"/>
          <w:szCs w:val="20"/>
        </w:rPr>
        <w:t xml:space="preserve"> to</w:t>
      </w:r>
      <w:r w:rsidR="00C15F7F" w:rsidRPr="00173AD1">
        <w:rPr>
          <w:rFonts w:ascii="Optima" w:hAnsi="Optima" w:cs="Times New Roman"/>
          <w:sz w:val="20"/>
          <w:szCs w:val="20"/>
        </w:rPr>
        <w:t>:</w:t>
      </w:r>
    </w:p>
    <w:p w14:paraId="01ACF829" w14:textId="2A2F5D42" w:rsidR="001E55FD" w:rsidRPr="00173AD1" w:rsidRDefault="008659EF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>Dr Roberta Anderson</w:t>
      </w:r>
    </w:p>
    <w:p w14:paraId="3BB1AC64" w14:textId="3921B2DC" w:rsidR="008659EF" w:rsidRPr="00173AD1" w:rsidRDefault="008659EF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proofErr w:type="spellStart"/>
      <w:r w:rsidRPr="00173AD1">
        <w:rPr>
          <w:rFonts w:ascii="Optima" w:hAnsi="Optima" w:cs="Times New Roman"/>
          <w:sz w:val="20"/>
          <w:szCs w:val="20"/>
        </w:rPr>
        <w:t>Dept</w:t>
      </w:r>
      <w:proofErr w:type="spellEnd"/>
      <w:r w:rsidRPr="00173AD1">
        <w:rPr>
          <w:rFonts w:ascii="Optima" w:hAnsi="Optima" w:cs="Times New Roman"/>
          <w:sz w:val="20"/>
          <w:szCs w:val="20"/>
        </w:rPr>
        <w:t xml:space="preserve"> of Humanities</w:t>
      </w:r>
    </w:p>
    <w:p w14:paraId="52E51349" w14:textId="4E5DFFEC" w:rsidR="008659EF" w:rsidRPr="00173AD1" w:rsidRDefault="008659EF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>Bath Spa University</w:t>
      </w:r>
      <w:bookmarkStart w:id="0" w:name="_GoBack"/>
      <w:bookmarkEnd w:id="0"/>
    </w:p>
    <w:p w14:paraId="5CD76581" w14:textId="072FD675" w:rsidR="008659EF" w:rsidRPr="00173AD1" w:rsidRDefault="008659EF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>BATH BA2 9BN</w:t>
      </w:r>
    </w:p>
    <w:p w14:paraId="4A968AEB" w14:textId="038B1806" w:rsidR="001E55FD" w:rsidRPr="00173AD1" w:rsidRDefault="001E55F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>Or by e-mail: premoderndiplomats@gmail.com</w:t>
      </w:r>
    </w:p>
    <w:p w14:paraId="795A70A6" w14:textId="77777777" w:rsidR="001E55FD" w:rsidRPr="00173AD1" w:rsidRDefault="001E55F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789BD1BD" w14:textId="31A893E7" w:rsidR="004D7509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>Name</w:t>
      </w:r>
      <w:r w:rsidR="001E55FD" w:rsidRPr="00173AD1">
        <w:rPr>
          <w:rFonts w:ascii="Optima" w:hAnsi="Optima" w:cs="Times New Roman"/>
          <w:b/>
          <w:sz w:val="20"/>
          <w:szCs w:val="20"/>
        </w:rPr>
        <w:t xml:space="preserve"> and title</w:t>
      </w:r>
      <w:r w:rsidRPr="00173AD1">
        <w:rPr>
          <w:rFonts w:ascii="Optima" w:hAnsi="Optima" w:cs="Times New Roman"/>
          <w:b/>
          <w:sz w:val="20"/>
          <w:szCs w:val="20"/>
        </w:rPr>
        <w:t xml:space="preserve">: </w:t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  <w:r w:rsidR="00F757B8" w:rsidRPr="00173AD1">
        <w:rPr>
          <w:rFonts w:ascii="Optima" w:hAnsi="Optima" w:cs="Times New Roman"/>
          <w:b/>
          <w:sz w:val="20"/>
          <w:szCs w:val="20"/>
        </w:rPr>
        <w:softHyphen/>
      </w:r>
    </w:p>
    <w:p w14:paraId="2B3EE474" w14:textId="77777777" w:rsidR="008659EF" w:rsidRPr="00173AD1" w:rsidRDefault="008659EF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0"/>
          <w:szCs w:val="20"/>
        </w:rPr>
      </w:pPr>
    </w:p>
    <w:p w14:paraId="43465262" w14:textId="073C6C00" w:rsidR="004D7509" w:rsidRPr="00173AD1" w:rsidRDefault="005E0016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>Affiliation:</w:t>
      </w:r>
      <w:r w:rsidR="00F757B8" w:rsidRPr="00173AD1">
        <w:rPr>
          <w:rFonts w:ascii="Optima" w:hAnsi="Optima" w:cs="Times New Roman"/>
          <w:b/>
          <w:sz w:val="20"/>
          <w:szCs w:val="20"/>
        </w:rPr>
        <w:t xml:space="preserve"> </w:t>
      </w:r>
    </w:p>
    <w:p w14:paraId="3407FE03" w14:textId="77777777" w:rsidR="008659EF" w:rsidRPr="00173AD1" w:rsidRDefault="008659EF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0"/>
          <w:szCs w:val="20"/>
        </w:rPr>
      </w:pPr>
    </w:p>
    <w:p w14:paraId="7BD356F5" w14:textId="267F9323" w:rsidR="00F757B8" w:rsidRPr="00173AD1" w:rsidRDefault="001E55FD" w:rsidP="00F757B8">
      <w:pPr>
        <w:widowControl w:val="0"/>
        <w:autoSpaceDE w:val="0"/>
        <w:autoSpaceDN w:val="0"/>
        <w:adjustRightInd w:val="0"/>
        <w:spacing w:line="276" w:lineRule="auto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 xml:space="preserve">Contact </w:t>
      </w:r>
      <w:r w:rsidR="005E6A3D" w:rsidRPr="00173AD1">
        <w:rPr>
          <w:rFonts w:ascii="Optima" w:hAnsi="Optima" w:cs="Times New Roman"/>
          <w:b/>
          <w:sz w:val="20"/>
          <w:szCs w:val="20"/>
        </w:rPr>
        <w:t>Address</w:t>
      </w:r>
      <w:r w:rsidR="005E6A3D" w:rsidRPr="00173AD1">
        <w:rPr>
          <w:rFonts w:ascii="Optima" w:hAnsi="Optima" w:cs="Times New Roman"/>
          <w:sz w:val="20"/>
          <w:szCs w:val="20"/>
        </w:rPr>
        <w:t xml:space="preserve">: </w:t>
      </w:r>
    </w:p>
    <w:p w14:paraId="4897EE88" w14:textId="1E3B834D" w:rsidR="004D7509" w:rsidRPr="00173AD1" w:rsidRDefault="004D7509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64085209" w14:textId="1DA6E3D8" w:rsidR="005E0016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lastRenderedPageBreak/>
        <w:t>Tel</w:t>
      </w:r>
      <w:r w:rsidRPr="00173AD1">
        <w:rPr>
          <w:rFonts w:ascii="Optima" w:hAnsi="Optima" w:cs="Times New Roman"/>
          <w:sz w:val="20"/>
          <w:szCs w:val="20"/>
        </w:rPr>
        <w:t xml:space="preserve">: </w:t>
      </w:r>
      <w:r w:rsidR="004D7509" w:rsidRPr="00173AD1">
        <w:rPr>
          <w:rFonts w:ascii="Optima" w:hAnsi="Optima" w:cs="Times New Roman"/>
          <w:sz w:val="20"/>
          <w:szCs w:val="20"/>
        </w:rPr>
        <w:tab/>
      </w:r>
      <w:r w:rsidR="004D7509" w:rsidRPr="00173AD1">
        <w:rPr>
          <w:rFonts w:ascii="Optima" w:hAnsi="Optima" w:cs="Times New Roman"/>
          <w:sz w:val="20"/>
          <w:szCs w:val="20"/>
        </w:rPr>
        <w:tab/>
      </w:r>
      <w:r w:rsidR="004D7509" w:rsidRPr="00173AD1">
        <w:rPr>
          <w:rFonts w:ascii="Optima" w:hAnsi="Optima" w:cs="Times New Roman"/>
          <w:sz w:val="20"/>
          <w:szCs w:val="20"/>
        </w:rPr>
        <w:tab/>
      </w:r>
      <w:r w:rsidR="004D7509" w:rsidRPr="00173AD1">
        <w:rPr>
          <w:rFonts w:ascii="Optima" w:hAnsi="Optima" w:cs="Times New Roman"/>
          <w:sz w:val="20"/>
          <w:szCs w:val="20"/>
        </w:rPr>
        <w:tab/>
      </w:r>
      <w:r w:rsidR="004D7509" w:rsidRPr="00173AD1">
        <w:rPr>
          <w:rFonts w:ascii="Optima" w:hAnsi="Optima" w:cs="Times New Roman"/>
          <w:sz w:val="20"/>
          <w:szCs w:val="20"/>
        </w:rPr>
        <w:tab/>
      </w:r>
    </w:p>
    <w:p w14:paraId="69C0D71D" w14:textId="77777777" w:rsidR="005E0016" w:rsidRPr="00173AD1" w:rsidRDefault="005E0016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07A6BE49" w14:textId="0E8D844C" w:rsidR="005E6A3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>Email:</w:t>
      </w:r>
      <w:r w:rsidRPr="00173AD1">
        <w:rPr>
          <w:rFonts w:ascii="Optima" w:hAnsi="Optima" w:cs="Times New Roman"/>
          <w:sz w:val="20"/>
          <w:szCs w:val="20"/>
        </w:rPr>
        <w:t xml:space="preserve"> </w:t>
      </w:r>
    </w:p>
    <w:p w14:paraId="357583F9" w14:textId="618B6111" w:rsidR="001E55FD" w:rsidRPr="00173AD1" w:rsidRDefault="005E0016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16"/>
          <w:szCs w:val="16"/>
        </w:rPr>
        <w:t>Are you happy this e-mail address to be disclosed to other participants?</w:t>
      </w:r>
      <w:r w:rsidRPr="00173AD1">
        <w:rPr>
          <w:rFonts w:ascii="Optima" w:hAnsi="Optima" w:cs="Times New Roman"/>
          <w:sz w:val="20"/>
          <w:szCs w:val="20"/>
        </w:rPr>
        <w:t xml:space="preserve"> YES       NO</w:t>
      </w:r>
    </w:p>
    <w:p w14:paraId="3B17BB38" w14:textId="77777777" w:rsidR="005E0016" w:rsidRPr="00173AD1" w:rsidRDefault="005E0016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0"/>
          <w:szCs w:val="20"/>
        </w:rPr>
      </w:pPr>
    </w:p>
    <w:p w14:paraId="059119B4" w14:textId="77777777" w:rsidR="005E0016" w:rsidRPr="00173AD1" w:rsidRDefault="005E0016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0"/>
          <w:szCs w:val="20"/>
        </w:rPr>
      </w:pPr>
    </w:p>
    <w:p w14:paraId="7854A5F2" w14:textId="04AD8244" w:rsidR="001E55FD" w:rsidRPr="00173AD1" w:rsidRDefault="001E55F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>Speakers</w:t>
      </w:r>
      <w:r w:rsidR="005E0016" w:rsidRPr="00173AD1">
        <w:rPr>
          <w:rFonts w:ascii="Optima" w:hAnsi="Optima" w:cs="Times New Roman"/>
          <w:b/>
          <w:sz w:val="20"/>
          <w:szCs w:val="20"/>
        </w:rPr>
        <w:t xml:space="preserve"> only</w:t>
      </w:r>
      <w:r w:rsidRPr="00173AD1">
        <w:rPr>
          <w:rFonts w:ascii="Optima" w:hAnsi="Optima" w:cs="Times New Roman"/>
          <w:b/>
          <w:sz w:val="20"/>
          <w:szCs w:val="20"/>
        </w:rPr>
        <w:t xml:space="preserve">: </w:t>
      </w:r>
    </w:p>
    <w:p w14:paraId="626F217C" w14:textId="77777777" w:rsidR="001E55FD" w:rsidRPr="00173AD1" w:rsidRDefault="001E55F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5C647387" w14:textId="0EC09E81" w:rsidR="001E55FD" w:rsidRPr="00173AD1" w:rsidRDefault="005E0016" w:rsidP="00F757B8">
      <w:pPr>
        <w:widowControl w:val="0"/>
        <w:autoSpaceDE w:val="0"/>
        <w:autoSpaceDN w:val="0"/>
        <w:adjustRightInd w:val="0"/>
        <w:spacing w:line="276" w:lineRule="auto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 xml:space="preserve">Final title of your paper: </w:t>
      </w:r>
    </w:p>
    <w:p w14:paraId="4F34DD26" w14:textId="47367202" w:rsidR="00C15F7F" w:rsidRPr="00173AD1" w:rsidRDefault="00C15F7F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22DEB90F" w14:textId="77777777" w:rsidR="004D7509" w:rsidRPr="00173AD1" w:rsidRDefault="004D7509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556E3350" w14:textId="77777777" w:rsidR="004D7509" w:rsidRPr="00173AD1" w:rsidRDefault="004D7509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0AF2ADBA" w14:textId="17B33A7E" w:rsidR="005E0016" w:rsidRPr="00173AD1" w:rsidRDefault="005E0016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b/>
          <w:sz w:val="20"/>
          <w:szCs w:val="20"/>
        </w:rPr>
      </w:pPr>
      <w:r w:rsidRPr="00173AD1">
        <w:rPr>
          <w:rFonts w:ascii="Optima" w:hAnsi="Optima" w:cs="Times New Roman"/>
          <w:b/>
          <w:sz w:val="20"/>
          <w:szCs w:val="20"/>
        </w:rPr>
        <w:t xml:space="preserve">Payment: </w:t>
      </w:r>
    </w:p>
    <w:p w14:paraId="55C0E46F" w14:textId="77777777" w:rsidR="005E0016" w:rsidRPr="00173AD1" w:rsidRDefault="005E0016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51D7A587" w14:textId="4A485D25" w:rsidR="005E0016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>Registration fee</w:t>
      </w:r>
      <w:r w:rsidR="00952B1E" w:rsidRPr="00173AD1">
        <w:rPr>
          <w:rFonts w:ascii="Optima" w:hAnsi="Optima" w:cs="Times New Roman"/>
          <w:sz w:val="20"/>
          <w:szCs w:val="20"/>
        </w:rPr>
        <w:t xml:space="preserve"> -</w:t>
      </w:r>
      <w:r w:rsidR="008659EF" w:rsidRPr="00173AD1">
        <w:rPr>
          <w:rFonts w:ascii="Optima" w:hAnsi="Optima" w:cs="Times New Roman"/>
          <w:sz w:val="20"/>
          <w:szCs w:val="20"/>
        </w:rPr>
        <w:t xml:space="preserve"> </w:t>
      </w:r>
      <w:r w:rsidR="00FB5EE4" w:rsidRPr="00173AD1">
        <w:rPr>
          <w:rFonts w:ascii="Optima" w:hAnsi="Optima" w:cs="Times New Roman"/>
          <w:sz w:val="20"/>
          <w:szCs w:val="20"/>
        </w:rPr>
        <w:t>please mark</w:t>
      </w:r>
      <w:r w:rsidRPr="00173AD1">
        <w:rPr>
          <w:rFonts w:ascii="Optima" w:hAnsi="Optima" w:cs="Times New Roman"/>
          <w:sz w:val="20"/>
          <w:szCs w:val="20"/>
        </w:rPr>
        <w:t xml:space="preserve">: </w:t>
      </w:r>
    </w:p>
    <w:p w14:paraId="70C6D6D2" w14:textId="77777777" w:rsidR="005E0016" w:rsidRPr="00173AD1" w:rsidRDefault="005E0016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7E1EE33D" w14:textId="77777777" w:rsidR="008659EF" w:rsidRPr="00173AD1" w:rsidRDefault="008659EF" w:rsidP="008659EF">
      <w:pPr>
        <w:rPr>
          <w:rFonts w:ascii="Optima" w:hAnsi="Optima"/>
          <w:b/>
          <w:sz w:val="20"/>
          <w:szCs w:val="20"/>
        </w:rPr>
      </w:pPr>
      <w:r w:rsidRPr="00173AD1">
        <w:rPr>
          <w:rFonts w:ascii="Optima" w:hAnsi="Optima"/>
          <w:b/>
          <w:sz w:val="20"/>
          <w:szCs w:val="20"/>
          <w:lang w:eastAsia="en-GB"/>
        </w:rPr>
        <w:t>Residential: Friday Night</w:t>
      </w:r>
    </w:p>
    <w:p w14:paraId="0200881C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0A2BCA21" w14:textId="41305844" w:rsidR="004D7509" w:rsidRPr="00173AD1" w:rsidRDefault="00952B1E" w:rsidP="008659EF">
      <w:pPr>
        <w:widowControl w:val="0"/>
        <w:autoSpaceDE w:val="0"/>
        <w:autoSpaceDN w:val="0"/>
        <w:adjustRightInd w:val="0"/>
        <w:rPr>
          <w:rFonts w:ascii="Optima" w:eastAsia="Times New Roman" w:hAnsi="Optima" w:cs="Arial"/>
          <w:color w:val="333333"/>
          <w:sz w:val="20"/>
          <w:szCs w:val="20"/>
          <w:lang w:eastAsia="en-GB"/>
        </w:rPr>
      </w:pPr>
      <w:r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>S</w:t>
      </w:r>
      <w:r w:rsidR="008659EF"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>tand</w:t>
      </w:r>
      <w:r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>ard bedroom</w:t>
      </w:r>
      <w:r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ab/>
      </w:r>
      <w:r w:rsidRPr="00173AD1">
        <w:rPr>
          <w:rFonts w:ascii="Apple Symbols" w:eastAsia="ＭＳ ゴシック" w:hAnsi="Apple Symbols" w:cs="Apple Symbols"/>
          <w:color w:val="000000"/>
        </w:rPr>
        <w:t>☐</w:t>
      </w:r>
      <w:r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 xml:space="preserve">                       PGR student</w:t>
      </w:r>
      <w:r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ab/>
      </w:r>
      <w:r w:rsidRPr="00173AD1">
        <w:rPr>
          <w:rFonts w:ascii="Apple Symbols" w:eastAsia="ＭＳ ゴシック" w:hAnsi="Apple Symbols" w:cs="Apple Symbols"/>
          <w:color w:val="000000"/>
        </w:rPr>
        <w:t>☐</w:t>
      </w:r>
      <w:r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br/>
        <w:t>E</w:t>
      </w:r>
      <w:r w:rsidR="008659EF"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>n suite bedroom</w:t>
      </w:r>
      <w:r w:rsidRPr="00173AD1">
        <w:rPr>
          <w:rFonts w:ascii="Optima" w:eastAsia="Times New Roman" w:hAnsi="Optima" w:cs="Arial"/>
          <w:color w:val="333333"/>
          <w:sz w:val="20"/>
          <w:szCs w:val="20"/>
          <w:lang w:eastAsia="en-GB"/>
        </w:rPr>
        <w:tab/>
      </w:r>
      <w:r w:rsidRPr="00173AD1">
        <w:rPr>
          <w:rFonts w:ascii="Apple Symbols" w:eastAsia="ＭＳ ゴシック" w:hAnsi="Apple Symbols" w:cs="Apple Symbols"/>
          <w:color w:val="000000"/>
        </w:rPr>
        <w:t>☐</w:t>
      </w:r>
    </w:p>
    <w:p w14:paraId="7D439651" w14:textId="77777777" w:rsidR="008659EF" w:rsidRPr="00173AD1" w:rsidRDefault="008659EF" w:rsidP="008659EF">
      <w:pPr>
        <w:widowControl w:val="0"/>
        <w:autoSpaceDE w:val="0"/>
        <w:autoSpaceDN w:val="0"/>
        <w:adjustRightInd w:val="0"/>
        <w:rPr>
          <w:rFonts w:ascii="Optima" w:eastAsia="Times New Roman" w:hAnsi="Optima" w:cs="Arial"/>
          <w:color w:val="333333"/>
          <w:sz w:val="20"/>
          <w:szCs w:val="20"/>
          <w:lang w:eastAsia="en-GB"/>
        </w:rPr>
      </w:pPr>
    </w:p>
    <w:p w14:paraId="25A2C7D0" w14:textId="6A37013A" w:rsidR="008659EF" w:rsidRPr="00173AD1" w:rsidRDefault="008659EF" w:rsidP="008659EF">
      <w:pPr>
        <w:rPr>
          <w:rFonts w:ascii="Optima" w:hAnsi="Optima"/>
          <w:sz w:val="20"/>
          <w:szCs w:val="20"/>
          <w:lang w:eastAsia="en-GB"/>
        </w:rPr>
      </w:pPr>
      <w:r w:rsidRPr="00173AD1">
        <w:rPr>
          <w:rFonts w:ascii="Optima" w:hAnsi="Optima"/>
          <w:sz w:val="20"/>
          <w:szCs w:val="20"/>
          <w:lang w:eastAsia="en-GB"/>
        </w:rPr>
        <w:t>Extra nights B&amp;B [Thursday and/</w:t>
      </w:r>
      <w:r w:rsidR="00952B1E" w:rsidRPr="00173AD1">
        <w:rPr>
          <w:rFonts w:ascii="Optima" w:hAnsi="Optima"/>
          <w:sz w:val="20"/>
          <w:szCs w:val="20"/>
          <w:lang w:eastAsia="en-GB"/>
        </w:rPr>
        <w:t>or Saturday] THURSDAY</w:t>
      </w:r>
      <w:r w:rsidR="00952B1E" w:rsidRPr="00173AD1">
        <w:rPr>
          <w:rFonts w:ascii="Optima" w:hAnsi="Optima"/>
          <w:sz w:val="20"/>
          <w:szCs w:val="20"/>
          <w:lang w:eastAsia="en-GB"/>
        </w:rPr>
        <w:tab/>
      </w:r>
      <w:r w:rsidR="00952B1E" w:rsidRPr="00173AD1">
        <w:rPr>
          <w:rFonts w:ascii="Apple Symbols" w:eastAsia="ＭＳ ゴシック" w:hAnsi="Apple Symbols" w:cs="Apple Symbols"/>
          <w:color w:val="000000"/>
        </w:rPr>
        <w:t xml:space="preserve">☐   </w:t>
      </w:r>
      <w:proofErr w:type="gramStart"/>
      <w:r w:rsidR="00952B1E" w:rsidRPr="00173AD1">
        <w:rPr>
          <w:rFonts w:ascii="Apple Symbols" w:eastAsia="ＭＳ ゴシック" w:hAnsi="Apple Symbols" w:cs="Apple Symbols"/>
          <w:color w:val="000000"/>
        </w:rPr>
        <w:t>SATURDAY  ☐</w:t>
      </w:r>
      <w:proofErr w:type="gramEnd"/>
    </w:p>
    <w:p w14:paraId="70D83905" w14:textId="562D4E7D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1BACAC97" w14:textId="77777777" w:rsidR="008659EF" w:rsidRPr="00173AD1" w:rsidRDefault="008659EF" w:rsidP="008659EF">
      <w:pPr>
        <w:rPr>
          <w:rFonts w:ascii="Optima" w:hAnsi="Optima"/>
          <w:b/>
          <w:sz w:val="20"/>
          <w:szCs w:val="20"/>
        </w:rPr>
      </w:pPr>
      <w:r w:rsidRPr="00173AD1">
        <w:rPr>
          <w:rFonts w:ascii="Optima" w:hAnsi="Optima"/>
          <w:b/>
          <w:sz w:val="20"/>
          <w:szCs w:val="20"/>
        </w:rPr>
        <w:t xml:space="preserve">Non-residential: </w:t>
      </w:r>
    </w:p>
    <w:p w14:paraId="4A65E47D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76005A2B" w14:textId="183CE0C1" w:rsidR="008659EF" w:rsidRPr="00173AD1" w:rsidRDefault="00952B1E" w:rsidP="008659EF">
      <w:pPr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 xml:space="preserve">Conference Only  </w:t>
      </w:r>
      <w:r w:rsidRPr="00173AD1">
        <w:rPr>
          <w:rFonts w:ascii="Optima" w:hAnsi="Optima"/>
          <w:sz w:val="20"/>
          <w:szCs w:val="20"/>
        </w:rPr>
        <w:tab/>
      </w:r>
      <w:r w:rsidRPr="00173AD1">
        <w:rPr>
          <w:rFonts w:ascii="Apple Symbols" w:eastAsia="ＭＳ ゴシック" w:hAnsi="Apple Symbols" w:cs="Apple Symbols"/>
          <w:color w:val="000000"/>
        </w:rPr>
        <w:t>☐</w:t>
      </w:r>
      <w:r w:rsidRPr="00173AD1">
        <w:rPr>
          <w:rFonts w:ascii="Optima" w:hAnsi="Optima"/>
          <w:sz w:val="20"/>
          <w:szCs w:val="20"/>
        </w:rPr>
        <w:t xml:space="preserve">              </w:t>
      </w:r>
      <w:r w:rsidRPr="00173AD1">
        <w:rPr>
          <w:rFonts w:ascii="Optima" w:hAnsi="Optima"/>
          <w:sz w:val="20"/>
          <w:szCs w:val="20"/>
        </w:rPr>
        <w:tab/>
        <w:t xml:space="preserve">PGR student   </w:t>
      </w:r>
      <w:r w:rsidRPr="00173AD1">
        <w:rPr>
          <w:rFonts w:ascii="Optima" w:hAnsi="Optima"/>
          <w:sz w:val="20"/>
          <w:szCs w:val="20"/>
        </w:rPr>
        <w:tab/>
      </w:r>
      <w:r w:rsidRPr="00173AD1">
        <w:rPr>
          <w:rFonts w:ascii="Apple Symbols" w:eastAsia="ＭＳ ゴシック" w:hAnsi="Apple Symbols" w:cs="Apple Symbols"/>
          <w:color w:val="000000"/>
        </w:rPr>
        <w:t>☐</w:t>
      </w:r>
    </w:p>
    <w:p w14:paraId="44D68D87" w14:textId="7286FFE3" w:rsidR="008659EF" w:rsidRPr="00173AD1" w:rsidRDefault="008659EF" w:rsidP="008659EF">
      <w:pPr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Confer</w:t>
      </w:r>
      <w:r w:rsidR="00952B1E" w:rsidRPr="00173AD1">
        <w:rPr>
          <w:rFonts w:ascii="Optima" w:hAnsi="Optima"/>
          <w:sz w:val="20"/>
          <w:szCs w:val="20"/>
        </w:rPr>
        <w:t xml:space="preserve">ence Dinner   </w:t>
      </w:r>
      <w:r w:rsidR="00952B1E" w:rsidRPr="00173AD1">
        <w:rPr>
          <w:rFonts w:ascii="Optima" w:hAnsi="Optima"/>
          <w:sz w:val="20"/>
          <w:szCs w:val="20"/>
        </w:rPr>
        <w:tab/>
      </w:r>
      <w:r w:rsidR="00952B1E" w:rsidRPr="00173AD1">
        <w:rPr>
          <w:rFonts w:ascii="Apple Symbols" w:eastAsia="ＭＳ ゴシック" w:hAnsi="Apple Symbols" w:cs="Apple Symbols"/>
          <w:color w:val="000000"/>
        </w:rPr>
        <w:t>☐</w:t>
      </w:r>
      <w:r w:rsidR="00952B1E" w:rsidRPr="00173AD1">
        <w:rPr>
          <w:rFonts w:ascii="Optima" w:hAnsi="Optima"/>
          <w:sz w:val="20"/>
          <w:szCs w:val="20"/>
        </w:rPr>
        <w:t xml:space="preserve">  </w:t>
      </w:r>
    </w:p>
    <w:p w14:paraId="24EA90B2" w14:textId="77777777" w:rsidR="008659EF" w:rsidRPr="00173AD1" w:rsidRDefault="008659EF" w:rsidP="008659EF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16C1B578" w14:textId="77777777" w:rsidR="005E0016" w:rsidRPr="00173AD1" w:rsidRDefault="005E0016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3F6F2D12" w14:textId="77777777" w:rsidR="00952B1E" w:rsidRPr="00173AD1" w:rsidRDefault="00952B1E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2810CC4F" w14:textId="7B46E8E3" w:rsidR="001E55FD" w:rsidRPr="00173AD1" w:rsidRDefault="005E6A3D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 xml:space="preserve">Do you have any special dietary </w:t>
      </w:r>
      <w:r w:rsidR="00C15F7F" w:rsidRPr="00173AD1">
        <w:rPr>
          <w:rFonts w:ascii="Optima" w:hAnsi="Optima" w:cs="Times New Roman"/>
          <w:sz w:val="20"/>
          <w:szCs w:val="20"/>
        </w:rPr>
        <w:t>requir</w:t>
      </w:r>
      <w:r w:rsidR="001E55FD" w:rsidRPr="00173AD1">
        <w:rPr>
          <w:rFonts w:ascii="Optima" w:hAnsi="Optima" w:cs="Times New Roman"/>
          <w:sz w:val="20"/>
          <w:szCs w:val="20"/>
        </w:rPr>
        <w:t>ements</w:t>
      </w:r>
      <w:r w:rsidR="004D7509" w:rsidRPr="00173AD1">
        <w:rPr>
          <w:rFonts w:ascii="Optima" w:hAnsi="Optima" w:cs="Times New Roman"/>
          <w:sz w:val="20"/>
          <w:szCs w:val="20"/>
        </w:rPr>
        <w:t>?</w:t>
      </w:r>
      <w:r w:rsidR="005E0016" w:rsidRPr="00173AD1">
        <w:rPr>
          <w:rFonts w:ascii="Optima" w:hAnsi="Optima" w:cs="Times New Roman"/>
          <w:sz w:val="20"/>
          <w:szCs w:val="20"/>
        </w:rPr>
        <w:t xml:space="preserve"> </w:t>
      </w:r>
    </w:p>
    <w:p w14:paraId="4CF60225" w14:textId="1CF08343" w:rsidR="004D7509" w:rsidRPr="00173AD1" w:rsidRDefault="004D7509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63A125A9" w14:textId="77777777" w:rsidR="00FB5EE4" w:rsidRPr="00173AD1" w:rsidRDefault="00FB5EE4" w:rsidP="004D7509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16C4F38B" w14:textId="77777777" w:rsidR="001E55FD" w:rsidRPr="00173AD1" w:rsidRDefault="005E6A3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 xml:space="preserve">Do you have any particular mobility needs? </w:t>
      </w:r>
    </w:p>
    <w:p w14:paraId="04FB3D91" w14:textId="77777777" w:rsidR="001E55FD" w:rsidRPr="00173AD1" w:rsidRDefault="001E55FD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6DF58CA6" w14:textId="77777777" w:rsidR="004D7509" w:rsidRPr="00173AD1" w:rsidRDefault="004D7509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1A5E817B" w14:textId="77777777" w:rsidR="00FB5EE4" w:rsidRPr="00173AD1" w:rsidRDefault="00FB5EE4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369A1DBB" w14:textId="77777777" w:rsidR="00FB5EE4" w:rsidRPr="00173AD1" w:rsidRDefault="00FB5EE4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20CB5B66" w14:textId="77777777" w:rsidR="00FB5EE4" w:rsidRPr="00173AD1" w:rsidRDefault="00FB5EE4" w:rsidP="005E6A3D">
      <w:pPr>
        <w:widowControl w:val="0"/>
        <w:autoSpaceDE w:val="0"/>
        <w:autoSpaceDN w:val="0"/>
        <w:adjustRightInd w:val="0"/>
        <w:rPr>
          <w:rFonts w:ascii="Optima" w:hAnsi="Optima" w:cs="Times New Roman"/>
          <w:sz w:val="20"/>
          <w:szCs w:val="20"/>
        </w:rPr>
      </w:pPr>
    </w:p>
    <w:p w14:paraId="0021B3D2" w14:textId="78FCF4CC" w:rsidR="008659EF" w:rsidRPr="00173AD1" w:rsidRDefault="005E6A3D" w:rsidP="005E6A3D">
      <w:pPr>
        <w:rPr>
          <w:rStyle w:val="Hyperlink"/>
          <w:rFonts w:ascii="Optima" w:hAnsi="Optima" w:cs="Times New Roman"/>
          <w:sz w:val="20"/>
          <w:szCs w:val="20"/>
        </w:rPr>
      </w:pPr>
      <w:r w:rsidRPr="00173AD1">
        <w:rPr>
          <w:rFonts w:ascii="Optima" w:hAnsi="Optima" w:cs="Times New Roman"/>
          <w:sz w:val="20"/>
          <w:szCs w:val="20"/>
        </w:rPr>
        <w:t xml:space="preserve">For further information contact </w:t>
      </w:r>
      <w:hyperlink r:id="rId11" w:history="1">
        <w:r w:rsidR="004D7509" w:rsidRPr="00173AD1">
          <w:rPr>
            <w:rStyle w:val="Hyperlink"/>
            <w:rFonts w:ascii="Optima" w:hAnsi="Optima" w:cs="Times New Roman"/>
            <w:sz w:val="20"/>
            <w:szCs w:val="20"/>
          </w:rPr>
          <w:t>r.anderson@bathspa.ac.uk</w:t>
        </w:r>
      </w:hyperlink>
      <w:r w:rsidR="004D7509" w:rsidRPr="00173AD1">
        <w:rPr>
          <w:rFonts w:ascii="Optima" w:hAnsi="Optima" w:cs="Times New Roman"/>
          <w:sz w:val="20"/>
          <w:szCs w:val="20"/>
        </w:rPr>
        <w:t xml:space="preserve"> or </w:t>
      </w:r>
      <w:hyperlink r:id="rId12" w:history="1">
        <w:r w:rsidR="004D7509" w:rsidRPr="00173AD1">
          <w:rPr>
            <w:rStyle w:val="Hyperlink"/>
            <w:rFonts w:ascii="Optima" w:hAnsi="Optima" w:cs="Times New Roman"/>
            <w:sz w:val="20"/>
            <w:szCs w:val="20"/>
          </w:rPr>
          <w:t>akalinowska@fulbrightmail.org</w:t>
        </w:r>
      </w:hyperlink>
    </w:p>
    <w:p w14:paraId="1B482920" w14:textId="77777777" w:rsidR="008659EF" w:rsidRPr="00173AD1" w:rsidRDefault="008659EF">
      <w:pPr>
        <w:rPr>
          <w:rStyle w:val="Hyperlink"/>
          <w:rFonts w:ascii="Optima" w:hAnsi="Optima" w:cs="Times New Roman"/>
          <w:sz w:val="20"/>
          <w:szCs w:val="20"/>
        </w:rPr>
      </w:pPr>
      <w:r w:rsidRPr="00173AD1">
        <w:rPr>
          <w:rStyle w:val="Hyperlink"/>
          <w:rFonts w:ascii="Optima" w:hAnsi="Optima" w:cs="Times New Roman"/>
          <w:sz w:val="20"/>
          <w:szCs w:val="20"/>
        </w:rPr>
        <w:br w:type="page"/>
      </w:r>
    </w:p>
    <w:p w14:paraId="76C4115D" w14:textId="638184E3" w:rsidR="008659EF" w:rsidRPr="00173AD1" w:rsidRDefault="008659EF" w:rsidP="008659EF">
      <w:pPr>
        <w:rPr>
          <w:rFonts w:ascii="Optima" w:hAnsi="Optima"/>
          <w:b/>
          <w:sz w:val="20"/>
          <w:szCs w:val="20"/>
        </w:rPr>
      </w:pPr>
      <w:r w:rsidRPr="00173AD1">
        <w:rPr>
          <w:rFonts w:ascii="Optima" w:hAnsi="Optima"/>
          <w:b/>
          <w:sz w:val="20"/>
          <w:szCs w:val="20"/>
        </w:rPr>
        <w:t>RESIDENTIAL PACKAGE</w:t>
      </w:r>
    </w:p>
    <w:p w14:paraId="5ADB1545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 xml:space="preserve">Downside Abbey, Stratton on the Fosse, Bath. 4th – 5th </w:t>
      </w:r>
      <w:proofErr w:type="gramStart"/>
      <w:r w:rsidRPr="00173AD1">
        <w:rPr>
          <w:rFonts w:ascii="Optima" w:hAnsi="Optima"/>
          <w:sz w:val="20"/>
          <w:szCs w:val="20"/>
        </w:rPr>
        <w:t>April,</w:t>
      </w:r>
      <w:proofErr w:type="gramEnd"/>
      <w:r w:rsidRPr="00173AD1">
        <w:rPr>
          <w:rFonts w:ascii="Optima" w:hAnsi="Optima"/>
          <w:sz w:val="20"/>
          <w:szCs w:val="20"/>
        </w:rPr>
        <w:t xml:space="preserve"> 2014</w:t>
      </w:r>
    </w:p>
    <w:p w14:paraId="21CBD4E8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23B37DC8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37ED2FA8" w14:textId="77777777" w:rsidR="008659EF" w:rsidRPr="00173AD1" w:rsidRDefault="008659EF" w:rsidP="008659EF">
      <w:pPr>
        <w:rPr>
          <w:rFonts w:ascii="Optima" w:hAnsi="Optima"/>
          <w:b/>
          <w:sz w:val="20"/>
          <w:szCs w:val="20"/>
        </w:rPr>
      </w:pPr>
      <w:r w:rsidRPr="00173AD1">
        <w:rPr>
          <w:rFonts w:ascii="Optima" w:hAnsi="Optima"/>
          <w:b/>
          <w:sz w:val="20"/>
          <w:szCs w:val="20"/>
        </w:rPr>
        <w:t>Residential: Friday Night</w:t>
      </w:r>
    </w:p>
    <w:p w14:paraId="214A1D3F" w14:textId="77777777" w:rsidR="008659EF" w:rsidRPr="00173AD1" w:rsidRDefault="008659EF" w:rsidP="008659EF">
      <w:pPr>
        <w:rPr>
          <w:rFonts w:ascii="Optima" w:hAnsi="Optima"/>
          <w:b/>
          <w:sz w:val="20"/>
          <w:szCs w:val="20"/>
        </w:rPr>
      </w:pPr>
    </w:p>
    <w:p w14:paraId="3350ABDD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£125 per person in a standard bedroom; £95 PGR students</w:t>
      </w:r>
      <w:r w:rsidRPr="00173AD1">
        <w:rPr>
          <w:rFonts w:ascii="Optima" w:hAnsi="Optima"/>
          <w:sz w:val="20"/>
          <w:szCs w:val="20"/>
        </w:rPr>
        <w:br/>
        <w:t>£150 per person in an en suite bedroom</w:t>
      </w:r>
    </w:p>
    <w:p w14:paraId="38DE1D0B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3C0D0E15" w14:textId="77777777" w:rsidR="008659EF" w:rsidRPr="00173AD1" w:rsidRDefault="008659EF" w:rsidP="008659EF">
      <w:pPr>
        <w:rPr>
          <w:rFonts w:ascii="Optima" w:hAnsi="Optima"/>
          <w:b/>
          <w:sz w:val="20"/>
          <w:szCs w:val="20"/>
        </w:rPr>
      </w:pPr>
      <w:r w:rsidRPr="00173AD1">
        <w:rPr>
          <w:rFonts w:ascii="Optima" w:hAnsi="Optima"/>
          <w:b/>
          <w:sz w:val="20"/>
          <w:szCs w:val="20"/>
        </w:rPr>
        <w:t>Extra nights B&amp;B [Thursday and/or Saturday] at £25.00 per night</w:t>
      </w:r>
    </w:p>
    <w:p w14:paraId="7AD3EEA0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5BE2025C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Mid-morning tea, coffee and biscuits</w:t>
      </w:r>
    </w:p>
    <w:p w14:paraId="08816F3F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Lunch</w:t>
      </w:r>
    </w:p>
    <w:p w14:paraId="689585F9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Afternoon tea, coffee and biscuits</w:t>
      </w:r>
    </w:p>
    <w:p w14:paraId="4B41833D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Overnight accommodation</w:t>
      </w:r>
    </w:p>
    <w:p w14:paraId="2B549693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 xml:space="preserve">3 Course Conference </w:t>
      </w:r>
      <w:proofErr w:type="gramStart"/>
      <w:r w:rsidRPr="00173AD1">
        <w:rPr>
          <w:rFonts w:ascii="Optima" w:hAnsi="Optima"/>
          <w:sz w:val="20"/>
          <w:szCs w:val="20"/>
        </w:rPr>
        <w:t>dinner</w:t>
      </w:r>
      <w:proofErr w:type="gramEnd"/>
    </w:p>
    <w:p w14:paraId="67214FF4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Breakfast</w:t>
      </w:r>
    </w:p>
    <w:p w14:paraId="552A321A" w14:textId="4ED0EB3B" w:rsidR="00952B1E" w:rsidRPr="00173AD1" w:rsidRDefault="00952B1E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Saturday dinner</w:t>
      </w:r>
    </w:p>
    <w:p w14:paraId="04053995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Bar [not free]</w:t>
      </w:r>
    </w:p>
    <w:p w14:paraId="577EB8DB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Lounge</w:t>
      </w:r>
    </w:p>
    <w:p w14:paraId="33869E73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 xml:space="preserve">Complimentary car parking (subject to availability) </w:t>
      </w:r>
    </w:p>
    <w:p w14:paraId="2F765B20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6A929CC9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4E79630A" w14:textId="77777777" w:rsidR="008659EF" w:rsidRPr="00173AD1" w:rsidRDefault="008659EF" w:rsidP="008659EF">
      <w:pPr>
        <w:rPr>
          <w:rFonts w:ascii="Optima" w:hAnsi="Optima"/>
          <w:b/>
          <w:sz w:val="20"/>
          <w:szCs w:val="20"/>
        </w:rPr>
      </w:pPr>
      <w:r w:rsidRPr="00173AD1">
        <w:rPr>
          <w:rFonts w:ascii="Optima" w:hAnsi="Optima"/>
          <w:b/>
          <w:sz w:val="20"/>
          <w:szCs w:val="20"/>
        </w:rPr>
        <w:t xml:space="preserve">Non-residential: </w:t>
      </w:r>
    </w:p>
    <w:p w14:paraId="21D9587E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</w:p>
    <w:p w14:paraId="2A2495CB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Conference fee £80; £50 PGR students</w:t>
      </w:r>
    </w:p>
    <w:p w14:paraId="6C8BAC3F" w14:textId="77777777" w:rsidR="00952B1E" w:rsidRPr="00173AD1" w:rsidRDefault="00952B1E" w:rsidP="008659EF">
      <w:pPr>
        <w:rPr>
          <w:rFonts w:ascii="Optima" w:hAnsi="Optima"/>
          <w:sz w:val="20"/>
          <w:szCs w:val="20"/>
        </w:rPr>
      </w:pPr>
    </w:p>
    <w:p w14:paraId="5893532D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Mid-morning tea, coffee and biscuits</w:t>
      </w:r>
    </w:p>
    <w:p w14:paraId="26EADBA9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Lunch</w:t>
      </w:r>
    </w:p>
    <w:p w14:paraId="1AF9B4F8" w14:textId="77777777" w:rsidR="008659EF" w:rsidRPr="00173AD1" w:rsidRDefault="008659EF" w:rsidP="00952B1E">
      <w:pPr>
        <w:ind w:left="720"/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Afternoon tea, coffee and biscuits</w:t>
      </w:r>
    </w:p>
    <w:p w14:paraId="47E9B9DA" w14:textId="77777777" w:rsidR="00952B1E" w:rsidRPr="00173AD1" w:rsidRDefault="00952B1E" w:rsidP="008659EF">
      <w:pPr>
        <w:rPr>
          <w:rFonts w:ascii="Optima" w:hAnsi="Optima"/>
          <w:sz w:val="20"/>
          <w:szCs w:val="20"/>
        </w:rPr>
      </w:pPr>
    </w:p>
    <w:p w14:paraId="78A04803" w14:textId="77777777" w:rsidR="008659EF" w:rsidRPr="00173AD1" w:rsidRDefault="008659EF" w:rsidP="008659EF">
      <w:pPr>
        <w:rPr>
          <w:rFonts w:ascii="Optima" w:hAnsi="Optima"/>
          <w:sz w:val="20"/>
          <w:szCs w:val="20"/>
        </w:rPr>
      </w:pPr>
      <w:r w:rsidRPr="00173AD1">
        <w:rPr>
          <w:rFonts w:ascii="Optima" w:hAnsi="Optima"/>
          <w:sz w:val="20"/>
          <w:szCs w:val="20"/>
        </w:rPr>
        <w:t>Conference Dinner [including wine] £30</w:t>
      </w:r>
    </w:p>
    <w:p w14:paraId="37F78497" w14:textId="77777777" w:rsidR="008659EF" w:rsidRPr="00173AD1" w:rsidRDefault="008659EF" w:rsidP="00952B1E"/>
    <w:p w14:paraId="6E4C1CE2" w14:textId="77777777" w:rsidR="004D7509" w:rsidRPr="00173AD1" w:rsidRDefault="004D7509" w:rsidP="005E6A3D">
      <w:pPr>
        <w:rPr>
          <w:rFonts w:ascii="Optima" w:eastAsia="Times New Roman" w:hAnsi="Optima" w:cs="Times New Roman"/>
          <w:sz w:val="20"/>
          <w:szCs w:val="20"/>
        </w:rPr>
      </w:pPr>
    </w:p>
    <w:sectPr w:rsidR="004D7509" w:rsidRPr="00173AD1" w:rsidSect="0022561B">
      <w:footerReference w:type="default" r:id="rId13"/>
      <w:pgSz w:w="11900" w:h="16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CF230" w14:textId="77777777" w:rsidR="008659EF" w:rsidRDefault="008659EF" w:rsidP="00BE059F">
      <w:r>
        <w:separator/>
      </w:r>
    </w:p>
  </w:endnote>
  <w:endnote w:type="continuationSeparator" w:id="0">
    <w:p w14:paraId="69DF8B36" w14:textId="77777777" w:rsidR="008659EF" w:rsidRDefault="008659EF" w:rsidP="00B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eoclassicFleuronsFree">
    <w:panose1 w:val="02000000000000000000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7187" w14:textId="77777777" w:rsidR="008659EF" w:rsidRDefault="008659EF" w:rsidP="00BE059F">
    <w:pPr>
      <w:pStyle w:val="Footer"/>
      <w:jc w:val="both"/>
    </w:pPr>
    <w:r>
      <w:rPr>
        <w:noProof/>
        <w:lang w:val="en-US"/>
      </w:rPr>
      <w:drawing>
        <wp:inline distT="0" distB="0" distL="0" distR="0" wp14:anchorId="09EAC289" wp14:editId="0E35ADAE">
          <wp:extent cx="368300" cy="357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 P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44" cy="35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C54B09F" wp14:editId="18089762">
          <wp:extent cx="345795" cy="345795"/>
          <wp:effectExtent l="0" t="0" r="1016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61" cy="34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9B0F" w14:textId="77777777" w:rsidR="008659EF" w:rsidRDefault="008659EF" w:rsidP="00BE059F">
      <w:r>
        <w:separator/>
      </w:r>
    </w:p>
  </w:footnote>
  <w:footnote w:type="continuationSeparator" w:id="0">
    <w:p w14:paraId="34595C95" w14:textId="77777777" w:rsidR="008659EF" w:rsidRDefault="008659EF" w:rsidP="00BE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4B3"/>
    <w:multiLevelType w:val="multilevel"/>
    <w:tmpl w:val="581A3FF4"/>
    <w:lvl w:ilvl="0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D"/>
    <w:rsid w:val="00173AD1"/>
    <w:rsid w:val="001E55FD"/>
    <w:rsid w:val="002217CE"/>
    <w:rsid w:val="00221FB2"/>
    <w:rsid w:val="0022561B"/>
    <w:rsid w:val="003E4A0D"/>
    <w:rsid w:val="004C6CDC"/>
    <w:rsid w:val="004D7509"/>
    <w:rsid w:val="005237A5"/>
    <w:rsid w:val="005957F5"/>
    <w:rsid w:val="005E0016"/>
    <w:rsid w:val="005E6A3D"/>
    <w:rsid w:val="007B1450"/>
    <w:rsid w:val="007B4EF9"/>
    <w:rsid w:val="008659EF"/>
    <w:rsid w:val="00952B1E"/>
    <w:rsid w:val="00BE059F"/>
    <w:rsid w:val="00C07A9E"/>
    <w:rsid w:val="00C15F7F"/>
    <w:rsid w:val="00C20E52"/>
    <w:rsid w:val="00F757B8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4A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8659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A3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1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9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659EF"/>
    <w:rPr>
      <w:rFonts w:ascii="Times" w:hAnsi="Times"/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8659E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A3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1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9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659EF"/>
    <w:rPr>
      <w:rFonts w:ascii="Times" w:hAnsi="Times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.anderson@bathspa.ac.uk" TargetMode="External"/><Relationship Id="rId12" Type="http://schemas.openxmlformats.org/officeDocument/2006/relationships/hyperlink" Target="mailto:akalinowska@fulbrightmail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Anderson</dc:creator>
  <cp:keywords/>
  <dc:description/>
  <cp:lastModifiedBy>Bobby Anderson</cp:lastModifiedBy>
  <cp:revision>3</cp:revision>
  <dcterms:created xsi:type="dcterms:W3CDTF">2013-11-24T11:57:00Z</dcterms:created>
  <dcterms:modified xsi:type="dcterms:W3CDTF">2013-11-24T15:42:00Z</dcterms:modified>
</cp:coreProperties>
</file>